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6D" w:rsidRPr="00783D6D" w:rsidRDefault="00783D6D" w:rsidP="00783D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3D6D">
        <w:rPr>
          <w:rFonts w:ascii="Times New Roman" w:hAnsi="Times New Roman" w:cs="Times New Roman"/>
          <w:b/>
          <w:sz w:val="36"/>
          <w:szCs w:val="36"/>
        </w:rPr>
        <w:t xml:space="preserve">Список лиц, поступающих в аспирантуру </w:t>
      </w:r>
      <w:proofErr w:type="spellStart"/>
      <w:r w:rsidRPr="00783D6D">
        <w:rPr>
          <w:rFonts w:ascii="Times New Roman" w:hAnsi="Times New Roman" w:cs="Times New Roman"/>
          <w:b/>
          <w:sz w:val="36"/>
          <w:szCs w:val="36"/>
        </w:rPr>
        <w:t>СевКавГА</w:t>
      </w:r>
      <w:proofErr w:type="spellEnd"/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843"/>
        <w:gridCol w:w="1276"/>
        <w:gridCol w:w="1701"/>
        <w:gridCol w:w="2126"/>
        <w:gridCol w:w="2268"/>
        <w:gridCol w:w="1417"/>
      </w:tblGrid>
      <w:tr w:rsidR="00F171A7" w:rsidRPr="00783D6D" w:rsidTr="00AE4E27">
        <w:tc>
          <w:tcPr>
            <w:tcW w:w="568" w:type="dxa"/>
          </w:tcPr>
          <w:p w:rsidR="00783D6D" w:rsidRDefault="00F171A7" w:rsidP="0078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71A7" w:rsidRPr="00F171A7" w:rsidRDefault="00F171A7" w:rsidP="0078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783D6D" w:rsidRPr="00783D6D" w:rsidRDefault="00783D6D" w:rsidP="0078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6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276" w:type="dxa"/>
          </w:tcPr>
          <w:p w:rsidR="00783D6D" w:rsidRPr="00783D6D" w:rsidRDefault="00783D6D" w:rsidP="0078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6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</w:tcPr>
          <w:p w:rsidR="00783D6D" w:rsidRPr="00783D6D" w:rsidRDefault="00783D6D" w:rsidP="0078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6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2126" w:type="dxa"/>
          </w:tcPr>
          <w:p w:rsidR="00783D6D" w:rsidRPr="00783D6D" w:rsidRDefault="00783D6D" w:rsidP="0078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268" w:type="dxa"/>
          </w:tcPr>
          <w:p w:rsidR="00783D6D" w:rsidRPr="00783D6D" w:rsidRDefault="00783D6D" w:rsidP="0078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1417" w:type="dxa"/>
          </w:tcPr>
          <w:p w:rsidR="00783D6D" w:rsidRPr="00783D6D" w:rsidRDefault="00783D6D" w:rsidP="0078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6D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</w:tr>
      <w:tr w:rsidR="00F171A7" w:rsidRPr="00783D6D" w:rsidTr="00AE4E27">
        <w:tc>
          <w:tcPr>
            <w:tcW w:w="568" w:type="dxa"/>
          </w:tcPr>
          <w:p w:rsidR="00783D6D" w:rsidRPr="00783D6D" w:rsidRDefault="00783D6D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3D6D" w:rsidRDefault="00A25FF4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Рамаратхнам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FF4" w:rsidRPr="00A25FF4" w:rsidRDefault="00A25FF4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Дипак</w:t>
            </w:r>
            <w:proofErr w:type="spellEnd"/>
          </w:p>
        </w:tc>
        <w:tc>
          <w:tcPr>
            <w:tcW w:w="1276" w:type="dxa"/>
          </w:tcPr>
          <w:p w:rsidR="00783D6D" w:rsidRPr="00783D6D" w:rsidRDefault="00783D6D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783D6D" w:rsidRPr="00783D6D" w:rsidRDefault="00783D6D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</w:tcPr>
          <w:p w:rsidR="00783D6D" w:rsidRPr="00783D6D" w:rsidRDefault="00783D6D" w:rsidP="00A2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5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25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83D6D" w:rsidRPr="00783D6D" w:rsidRDefault="00A25FF4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417" w:type="dxa"/>
          </w:tcPr>
          <w:p w:rsidR="00783D6D" w:rsidRPr="00783D6D" w:rsidRDefault="00783D6D" w:rsidP="00A2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5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A25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1A7" w:rsidRPr="00783D6D" w:rsidTr="00AE4E27">
        <w:tc>
          <w:tcPr>
            <w:tcW w:w="568" w:type="dxa"/>
          </w:tcPr>
          <w:p w:rsidR="00783D6D" w:rsidRDefault="00783D6D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83D6D" w:rsidRDefault="00A25FF4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Далхатович</w:t>
            </w:r>
            <w:proofErr w:type="spellEnd"/>
          </w:p>
        </w:tc>
        <w:tc>
          <w:tcPr>
            <w:tcW w:w="1276" w:type="dxa"/>
          </w:tcPr>
          <w:p w:rsidR="00783D6D" w:rsidRDefault="00783D6D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783D6D" w:rsidRDefault="00A25FF4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</w:tcPr>
          <w:p w:rsidR="00783D6D" w:rsidRDefault="00783D6D" w:rsidP="00A2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25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5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83D6D" w:rsidRDefault="00A25FF4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институты, процессы, технологии</w:t>
            </w:r>
          </w:p>
        </w:tc>
        <w:tc>
          <w:tcPr>
            <w:tcW w:w="1417" w:type="dxa"/>
          </w:tcPr>
          <w:p w:rsidR="00783D6D" w:rsidRDefault="00A25FF4" w:rsidP="00A2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3D6D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1A7" w:rsidRPr="00783D6D" w:rsidTr="00AE4E27">
        <w:tc>
          <w:tcPr>
            <w:tcW w:w="568" w:type="dxa"/>
          </w:tcPr>
          <w:p w:rsidR="00783D6D" w:rsidRDefault="00783D6D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83D6D" w:rsidRDefault="00A25FF4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276" w:type="dxa"/>
          </w:tcPr>
          <w:p w:rsidR="00783D6D" w:rsidRDefault="00783D6D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783D6D" w:rsidRDefault="00A25FF4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</w:tcPr>
          <w:p w:rsidR="00783D6D" w:rsidRDefault="00A25FF4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2268" w:type="dxa"/>
          </w:tcPr>
          <w:p w:rsidR="00783D6D" w:rsidRDefault="00A25FF4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психология, политическая и экономическая психология</w:t>
            </w:r>
          </w:p>
        </w:tc>
        <w:tc>
          <w:tcPr>
            <w:tcW w:w="1417" w:type="dxa"/>
          </w:tcPr>
          <w:p w:rsidR="00783D6D" w:rsidRDefault="00A25FF4" w:rsidP="00A2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3D6D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FF4" w:rsidRPr="00783D6D" w:rsidTr="00AE4E27">
        <w:tc>
          <w:tcPr>
            <w:tcW w:w="568" w:type="dxa"/>
          </w:tcPr>
          <w:p w:rsidR="00A25FF4" w:rsidRDefault="00A25FF4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25FF4" w:rsidRDefault="00A25FF4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Мурадинович</w:t>
            </w:r>
            <w:proofErr w:type="spellEnd"/>
          </w:p>
        </w:tc>
        <w:tc>
          <w:tcPr>
            <w:tcW w:w="1276" w:type="dxa"/>
          </w:tcPr>
          <w:p w:rsidR="00A25FF4" w:rsidRDefault="00A25FF4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A25FF4" w:rsidRDefault="00A25FF4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</w:tcPr>
          <w:p w:rsidR="00A25FF4" w:rsidRDefault="00A25FF4" w:rsidP="000B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2268" w:type="dxa"/>
          </w:tcPr>
          <w:p w:rsidR="00A25FF4" w:rsidRDefault="00A25FF4" w:rsidP="000B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психология, политическая и экономическая психология</w:t>
            </w:r>
          </w:p>
        </w:tc>
        <w:tc>
          <w:tcPr>
            <w:tcW w:w="1417" w:type="dxa"/>
          </w:tcPr>
          <w:p w:rsidR="00A25FF4" w:rsidRDefault="00A25FF4" w:rsidP="000B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</w:tr>
      <w:tr w:rsidR="0021557E" w:rsidRPr="00783D6D" w:rsidTr="00AE4E27">
        <w:tc>
          <w:tcPr>
            <w:tcW w:w="568" w:type="dxa"/>
          </w:tcPr>
          <w:p w:rsidR="0021557E" w:rsidRDefault="0021557E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1557E" w:rsidRDefault="0021557E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276" w:type="dxa"/>
          </w:tcPr>
          <w:p w:rsidR="0021557E" w:rsidRDefault="0021557E" w:rsidP="000B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21557E" w:rsidRDefault="0021557E" w:rsidP="000B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</w:tcPr>
          <w:p w:rsidR="0021557E" w:rsidRDefault="0021557E" w:rsidP="000B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2268" w:type="dxa"/>
          </w:tcPr>
          <w:p w:rsidR="0021557E" w:rsidRDefault="0021557E" w:rsidP="000B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психология, политическая и экономическая психология</w:t>
            </w:r>
          </w:p>
        </w:tc>
        <w:tc>
          <w:tcPr>
            <w:tcW w:w="1417" w:type="dxa"/>
          </w:tcPr>
          <w:p w:rsidR="0021557E" w:rsidRDefault="0021557E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</w:tr>
      <w:tr w:rsidR="00B92A5C" w:rsidRPr="00783D6D" w:rsidTr="00AE4E27">
        <w:tc>
          <w:tcPr>
            <w:tcW w:w="568" w:type="dxa"/>
          </w:tcPr>
          <w:p w:rsidR="00B92A5C" w:rsidRDefault="00CC117C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92A5C" w:rsidRDefault="00B92A5C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Гочияев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1276" w:type="dxa"/>
          </w:tcPr>
          <w:p w:rsidR="00B92A5C" w:rsidRDefault="00B92A5C" w:rsidP="0017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92A5C" w:rsidRDefault="00B92A5C" w:rsidP="00174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</w:tcPr>
          <w:p w:rsidR="00B92A5C" w:rsidRDefault="00B92A5C" w:rsidP="0095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2268" w:type="dxa"/>
          </w:tcPr>
          <w:p w:rsidR="00B92A5C" w:rsidRDefault="00B92A5C" w:rsidP="00F1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417" w:type="dxa"/>
          </w:tcPr>
          <w:p w:rsidR="00B92A5C" w:rsidRDefault="00B92A5C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</w:tr>
      <w:tr w:rsidR="00CC117C" w:rsidRPr="00783D6D" w:rsidTr="00AE4E27">
        <w:tc>
          <w:tcPr>
            <w:tcW w:w="568" w:type="dxa"/>
          </w:tcPr>
          <w:p w:rsidR="00CC117C" w:rsidRDefault="00CC117C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C117C" w:rsidRDefault="00CC117C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17C">
              <w:rPr>
                <w:rFonts w:ascii="Times New Roman" w:hAnsi="Times New Roman" w:cs="Times New Roman"/>
                <w:sz w:val="24"/>
                <w:szCs w:val="24"/>
              </w:rPr>
              <w:t>Салпагаров</w:t>
            </w:r>
            <w:proofErr w:type="spellEnd"/>
            <w:r w:rsidRPr="00CC117C"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 w:rsidRPr="00CC117C">
              <w:rPr>
                <w:rFonts w:ascii="Times New Roman" w:hAnsi="Times New Roman" w:cs="Times New Roman"/>
                <w:sz w:val="24"/>
                <w:szCs w:val="24"/>
              </w:rPr>
              <w:t>Солтанович</w:t>
            </w:r>
            <w:proofErr w:type="spellEnd"/>
          </w:p>
        </w:tc>
        <w:tc>
          <w:tcPr>
            <w:tcW w:w="1276" w:type="dxa"/>
          </w:tcPr>
          <w:p w:rsidR="00CC117C" w:rsidRDefault="00CC117C" w:rsidP="00CF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CC117C" w:rsidRDefault="00CC117C" w:rsidP="00CF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</w:tcPr>
          <w:p w:rsidR="00CC117C" w:rsidRDefault="00CC117C" w:rsidP="00CF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2268" w:type="dxa"/>
          </w:tcPr>
          <w:p w:rsidR="00CC117C" w:rsidRDefault="00CC117C" w:rsidP="00CF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1417" w:type="dxa"/>
          </w:tcPr>
          <w:p w:rsidR="00CC117C" w:rsidRDefault="00CC117C" w:rsidP="0078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5C1" w:rsidRDefault="002A55C1"/>
    <w:sectPr w:rsidR="002A55C1" w:rsidSect="007A2769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2A26"/>
    <w:multiLevelType w:val="hybridMultilevel"/>
    <w:tmpl w:val="5044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15"/>
    <w:rsid w:val="0021557E"/>
    <w:rsid w:val="002A55C1"/>
    <w:rsid w:val="005622CF"/>
    <w:rsid w:val="0067374F"/>
    <w:rsid w:val="00783D6D"/>
    <w:rsid w:val="007A2769"/>
    <w:rsid w:val="00A25FF4"/>
    <w:rsid w:val="00A56EE7"/>
    <w:rsid w:val="00A95967"/>
    <w:rsid w:val="00AE4E27"/>
    <w:rsid w:val="00B10E58"/>
    <w:rsid w:val="00B92A5C"/>
    <w:rsid w:val="00CC117C"/>
    <w:rsid w:val="00D53D5C"/>
    <w:rsid w:val="00E87E15"/>
    <w:rsid w:val="00F171A7"/>
    <w:rsid w:val="00F5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Bella.Khubieva</cp:lastModifiedBy>
  <cp:revision>4</cp:revision>
  <cp:lastPrinted>2020-09-11T06:49:00Z</cp:lastPrinted>
  <dcterms:created xsi:type="dcterms:W3CDTF">2022-09-14T09:35:00Z</dcterms:created>
  <dcterms:modified xsi:type="dcterms:W3CDTF">2022-12-05T13:17:00Z</dcterms:modified>
</cp:coreProperties>
</file>